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1" w:type="dxa"/>
        <w:tblInd w:w="5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201"/>
      </w:tblGrid>
      <w:tr w:rsidR="004E46C7" w:rsidRPr="004E46C7" w14:paraId="4BB92DD7" w14:textId="77777777" w:rsidTr="00804117">
        <w:trPr>
          <w:trHeight w:val="240"/>
        </w:trPr>
        <w:tc>
          <w:tcPr>
            <w:tcW w:w="10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9EC0B4" w14:textId="75980BC6" w:rsidR="004D2CE4" w:rsidRPr="00793641" w:rsidRDefault="002D27C9" w:rsidP="00693BC5">
            <w:pPr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t>別記様式第４号（その２の１</w:t>
            </w:r>
            <w:r>
              <w:rPr>
                <w:rFonts w:hint="eastAsia"/>
              </w:rPr>
              <w:t>_</w:t>
            </w:r>
            <w:r w:rsidRPr="002D27C9">
              <w:t>職務）</w:t>
            </w:r>
          </w:p>
          <w:tbl>
            <w:tblPr>
              <w:tblW w:w="10102" w:type="dxa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822"/>
              <w:gridCol w:w="3327"/>
              <w:gridCol w:w="1559"/>
              <w:gridCol w:w="4394"/>
            </w:tblGrid>
            <w:tr w:rsidR="00793641" w:rsidRPr="00793641" w14:paraId="3C2C365F" w14:textId="77777777" w:rsidTr="00793641">
              <w:trPr>
                <w:trHeight w:val="600"/>
              </w:trPr>
              <w:tc>
                <w:tcPr>
                  <w:tcW w:w="10102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91C4267" w14:textId="7CD06D59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ind w:leftChars="-1" w:left="-2" w:rightChars="70" w:right="147" w:firstLineChars="18" w:firstLine="50"/>
                    <w:jc w:val="center"/>
                    <w:rPr>
                      <w:rFonts w:ascii="ＭＳ ゴシック" w:eastAsia="ＭＳ ゴシック" w:hAnsi="ＭＳ ゴシック" w:cs="ＭＳ Ｐゴシック"/>
                      <w:kern w:val="0"/>
                      <w:sz w:val="28"/>
                      <w:szCs w:val="28"/>
                    </w:rPr>
                  </w:pPr>
                  <w:r w:rsidRPr="00793641">
                    <w:rPr>
                      <w:rFonts w:ascii="ＭＳ ゴシック" w:eastAsia="ＭＳ ゴシック" w:hAnsi="ＭＳ ゴシック" w:cs="ＭＳ Ｐゴシック" w:hint="eastAsia"/>
                      <w:kern w:val="0"/>
                      <w:sz w:val="28"/>
                      <w:szCs w:val="28"/>
                    </w:rPr>
                    <w:t>教育</w:t>
                  </w:r>
                  <w:r w:rsidRPr="00793641">
                    <w:rPr>
                      <w:rFonts w:ascii="ＭＳ ゴシック" w:eastAsia="ＭＳ ゴシック" w:hAnsi="ＭＳ ゴシック" w:cs="ＭＳ Ｐゴシック"/>
                      <w:kern w:val="0"/>
                      <w:sz w:val="28"/>
                      <w:szCs w:val="28"/>
                    </w:rPr>
                    <w:t>業績書</w:t>
                  </w:r>
                </w:p>
              </w:tc>
            </w:tr>
            <w:tr w:rsidR="00793641" w:rsidRPr="00793641" w14:paraId="232BF081" w14:textId="77777777" w:rsidTr="00793641">
              <w:trPr>
                <w:trHeight w:val="600"/>
              </w:trPr>
              <w:tc>
                <w:tcPr>
                  <w:tcW w:w="10102" w:type="dxa"/>
                  <w:gridSpan w:val="4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2EA2E5" w14:textId="77777777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ind w:leftChars="-1" w:left="-2" w:rightChars="70" w:right="147" w:firstLineChars="18" w:firstLine="38"/>
                    <w:jc w:val="righ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793641">
                    <w:rPr>
                      <w:rFonts w:ascii="ＭＳ 明朝" w:hAnsi="ＭＳ 明朝" w:cs="ＭＳ Ｐゴシック"/>
                      <w:kern w:val="0"/>
                      <w:szCs w:val="21"/>
                    </w:rPr>
                    <w:t xml:space="preserve">　　　　年　　月　　日</w:t>
                  </w:r>
                </w:p>
              </w:tc>
            </w:tr>
            <w:tr w:rsidR="00793641" w:rsidRPr="00793641" w14:paraId="54B6121D" w14:textId="77777777" w:rsidTr="00793641">
              <w:trPr>
                <w:trHeight w:val="600"/>
              </w:trPr>
              <w:tc>
                <w:tcPr>
                  <w:tcW w:w="10102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B63903" w14:textId="77777777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ind w:leftChars="-1" w:left="-2" w:rightChars="968" w:right="2033" w:firstLineChars="18" w:firstLine="38"/>
                    <w:jc w:val="righ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793641">
                    <w:rPr>
                      <w:rFonts w:ascii="ＭＳ 明朝" w:hAnsi="ＭＳ 明朝" w:cs="ＭＳ Ｐゴシック"/>
                      <w:kern w:val="0"/>
                      <w:szCs w:val="21"/>
                    </w:rPr>
                    <w:t>氏名</w:t>
                  </w:r>
                  <w:r w:rsidRPr="00793641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 xml:space="preserve">　　</w:t>
                  </w:r>
                  <w:r w:rsidRPr="00793641">
                    <w:rPr>
                      <w:rFonts w:ascii="ＭＳ 明朝" w:hAnsi="ＭＳ 明朝" w:cs="ＭＳ Ｐゴシック"/>
                      <w:kern w:val="0"/>
                      <w:szCs w:val="21"/>
                    </w:rPr>
                    <w:t xml:space="preserve">　　　　　　　</w:t>
                  </w:r>
                </w:p>
              </w:tc>
            </w:tr>
            <w:tr w:rsidR="004D2CE4" w:rsidRPr="00793641" w14:paraId="6495B9C5" w14:textId="77777777" w:rsidTr="00793641">
              <w:trPr>
                <w:trHeight w:val="330"/>
              </w:trPr>
              <w:tc>
                <w:tcPr>
                  <w:tcW w:w="1010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57A4B3E2" w14:textId="77777777" w:rsidR="004D2CE4" w:rsidRPr="00793641" w:rsidRDefault="004D2CE4" w:rsidP="00793641">
                  <w:pPr>
                    <w:spacing w:before="100" w:beforeAutospacing="1" w:after="100" w:afterAutospacing="1" w:line="200" w:lineRule="atLeast"/>
                    <w:ind w:leftChars="-27" w:left="-57" w:firstLine="0"/>
                    <w:jc w:val="center"/>
                    <w:rPr>
                      <w:rFonts w:ascii="ＭＳ 明朝" w:hAnsi="ＭＳ 明朝"/>
                      <w:szCs w:val="21"/>
                    </w:rPr>
                  </w:pPr>
                  <w:r w:rsidRPr="00793641">
                    <w:rPr>
                      <w:rFonts w:ascii="ＭＳ 明朝" w:hAnsi="ＭＳ 明朝" w:hint="eastAsia"/>
                      <w:szCs w:val="21"/>
                    </w:rPr>
                    <w:t>教育上の能力に関する事項</w:t>
                  </w:r>
                </w:p>
              </w:tc>
            </w:tr>
            <w:tr w:rsidR="004D2CE4" w:rsidRPr="00793641" w14:paraId="23AE1BFE" w14:textId="77777777" w:rsidTr="00804117">
              <w:trPr>
                <w:trHeight w:val="300"/>
              </w:trPr>
              <w:tc>
                <w:tcPr>
                  <w:tcW w:w="41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049E25" w14:textId="77777777" w:rsidR="004D2CE4" w:rsidRPr="00793641" w:rsidRDefault="004D2CE4" w:rsidP="00793641">
                  <w:pPr>
                    <w:spacing w:before="100" w:beforeAutospacing="1" w:after="100" w:afterAutospacing="1" w:line="200" w:lineRule="atLeast"/>
                    <w:ind w:firstLine="0"/>
                    <w:jc w:val="center"/>
                    <w:rPr>
                      <w:rFonts w:ascii="ＭＳ 明朝" w:hAnsi="ＭＳ 明朝"/>
                      <w:szCs w:val="21"/>
                    </w:rPr>
                  </w:pPr>
                  <w:r w:rsidRPr="00793641">
                    <w:rPr>
                      <w:rFonts w:ascii="ＭＳ 明朝" w:hAnsi="ＭＳ 明朝" w:hint="eastAsia"/>
                      <w:szCs w:val="21"/>
                    </w:rPr>
                    <w:t>事項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33DAA4" w14:textId="77777777" w:rsidR="004D2CE4" w:rsidRPr="00793641" w:rsidRDefault="004D2CE4" w:rsidP="00793641">
                  <w:pPr>
                    <w:spacing w:before="100" w:beforeAutospacing="1" w:after="100" w:afterAutospacing="1" w:line="200" w:lineRule="atLeast"/>
                    <w:jc w:val="center"/>
                    <w:rPr>
                      <w:rFonts w:ascii="ＭＳ 明朝" w:hAnsi="ＭＳ 明朝"/>
                      <w:szCs w:val="21"/>
                    </w:rPr>
                  </w:pPr>
                  <w:r w:rsidRPr="00793641">
                    <w:rPr>
                      <w:rFonts w:ascii="ＭＳ 明朝" w:hAnsi="ＭＳ 明朝" w:hint="eastAsia"/>
                      <w:szCs w:val="21"/>
                    </w:rPr>
                    <w:t>年月日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1357A052" w14:textId="77777777" w:rsidR="004D2CE4" w:rsidRPr="00793641" w:rsidRDefault="004D2CE4" w:rsidP="00793641">
                  <w:pPr>
                    <w:spacing w:before="100" w:beforeAutospacing="1" w:after="100" w:afterAutospacing="1" w:line="200" w:lineRule="atLeast"/>
                    <w:ind w:firstLineChars="500" w:firstLine="1050"/>
                    <w:jc w:val="left"/>
                    <w:rPr>
                      <w:rFonts w:ascii="ＭＳ 明朝" w:hAnsi="ＭＳ 明朝"/>
                      <w:szCs w:val="21"/>
                    </w:rPr>
                  </w:pPr>
                  <w:r w:rsidRPr="00793641">
                    <w:rPr>
                      <w:rFonts w:ascii="ＭＳ 明朝" w:hAnsi="ＭＳ 明朝" w:hint="eastAsia"/>
                      <w:szCs w:val="21"/>
                    </w:rPr>
                    <w:t>概要</w:t>
                  </w:r>
                </w:p>
              </w:tc>
            </w:tr>
            <w:tr w:rsidR="00793641" w:rsidRPr="00793641" w14:paraId="091241F2" w14:textId="77777777" w:rsidTr="00804117">
              <w:trPr>
                <w:trHeight w:val="255"/>
              </w:trPr>
              <w:tc>
                <w:tcPr>
                  <w:tcW w:w="41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74AD92" w14:textId="19DEB0D0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ind w:left="0" w:firstLine="0"/>
                    <w:rPr>
                      <w:rFonts w:ascii="ＭＳ 明朝" w:hAnsi="ＭＳ 明朝"/>
                      <w:szCs w:val="21"/>
                    </w:rPr>
                  </w:pPr>
                  <w:r w:rsidRPr="00793641">
                    <w:rPr>
                      <w:rFonts w:ascii="ＭＳ 明朝" w:hAnsi="ＭＳ 明朝" w:hint="eastAsia"/>
                      <w:szCs w:val="21"/>
                    </w:rPr>
                    <w:t>１</w:t>
                  </w:r>
                  <w:r>
                    <w:rPr>
                      <w:rFonts w:ascii="ＭＳ 明朝" w:hAnsi="ＭＳ 明朝"/>
                      <w:szCs w:val="21"/>
                    </w:rPr>
                    <w:t xml:space="preserve"> </w:t>
                  </w:r>
                  <w:r w:rsidRPr="00793641">
                    <w:rPr>
                      <w:rFonts w:ascii="ＭＳ 明朝" w:hAnsi="ＭＳ 明朝" w:hint="eastAsia"/>
                      <w:szCs w:val="21"/>
                    </w:rPr>
                    <w:t>教育方法の実践例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33B320" w14:textId="46D1DCA5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6B9A7C" w14:textId="47001B14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contextualSpacing/>
                    <w:rPr>
                      <w:rFonts w:ascii="ＭＳ 明朝" w:hAnsi="ＭＳ 明朝"/>
                      <w:szCs w:val="21"/>
                    </w:rPr>
                  </w:pPr>
                </w:p>
              </w:tc>
            </w:tr>
            <w:tr w:rsidR="00793641" w:rsidRPr="00793641" w14:paraId="11B549A1" w14:textId="77777777" w:rsidTr="00804117">
              <w:trPr>
                <w:trHeight w:val="255"/>
              </w:trPr>
              <w:tc>
                <w:tcPr>
                  <w:tcW w:w="4149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788B8D" w14:textId="6DFDC60B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8E6142" w14:textId="2010FD4B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36144B" w14:textId="6A1B9DEA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ind w:left="0" w:firstLine="0"/>
                    <w:contextualSpacing/>
                    <w:rPr>
                      <w:rFonts w:ascii="ＭＳ 明朝" w:hAnsi="ＭＳ 明朝"/>
                      <w:szCs w:val="21"/>
                    </w:rPr>
                  </w:pPr>
                </w:p>
              </w:tc>
            </w:tr>
            <w:tr w:rsidR="00793641" w:rsidRPr="00793641" w14:paraId="026580B0" w14:textId="77777777" w:rsidTr="00804117">
              <w:trPr>
                <w:trHeight w:val="255"/>
              </w:trPr>
              <w:tc>
                <w:tcPr>
                  <w:tcW w:w="414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D66ACB" w14:textId="0F31D93B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CBEEA0" w14:textId="3BA3848A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8E33C8" w14:textId="4085F712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contextualSpacing/>
                    <w:rPr>
                      <w:rFonts w:ascii="ＭＳ 明朝" w:hAnsi="ＭＳ 明朝"/>
                      <w:szCs w:val="21"/>
                    </w:rPr>
                  </w:pPr>
                </w:p>
              </w:tc>
            </w:tr>
            <w:tr w:rsidR="00793641" w:rsidRPr="00793641" w14:paraId="417E92B0" w14:textId="77777777" w:rsidTr="00804117">
              <w:trPr>
                <w:trHeight w:val="255"/>
              </w:trPr>
              <w:tc>
                <w:tcPr>
                  <w:tcW w:w="41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068B2D" w14:textId="00D3D9DF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  <w:r w:rsidRPr="00793641">
                    <w:rPr>
                      <w:rFonts w:ascii="ＭＳ 明朝" w:hAnsi="ＭＳ 明朝" w:hint="eastAsia"/>
                      <w:szCs w:val="21"/>
                    </w:rPr>
                    <w:t>２</w:t>
                  </w:r>
                  <w:r>
                    <w:rPr>
                      <w:rFonts w:ascii="ＭＳ 明朝" w:hAnsi="ＭＳ 明朝"/>
                      <w:szCs w:val="21"/>
                    </w:rPr>
                    <w:t xml:space="preserve"> </w:t>
                  </w:r>
                  <w:r w:rsidRPr="00793641">
                    <w:rPr>
                      <w:rFonts w:ascii="ＭＳ 明朝" w:hAnsi="ＭＳ 明朝" w:hint="eastAsia"/>
                      <w:szCs w:val="21"/>
                    </w:rPr>
                    <w:t>作成した教科書，教材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15E969" w14:textId="5F26D821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A82420" w14:textId="15E9F4DC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</w:tr>
            <w:tr w:rsidR="00793641" w:rsidRPr="00793641" w14:paraId="78C87156" w14:textId="77777777" w:rsidTr="00804117">
              <w:trPr>
                <w:trHeight w:val="255"/>
              </w:trPr>
              <w:tc>
                <w:tcPr>
                  <w:tcW w:w="4149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FCE4ED4" w14:textId="22255C0A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B2F7EE" w14:textId="703E4519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4DE21EE" w14:textId="4B636221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</w:tr>
            <w:tr w:rsidR="00793641" w:rsidRPr="00793641" w14:paraId="5A9F11DB" w14:textId="77777777" w:rsidTr="00804117">
              <w:trPr>
                <w:trHeight w:val="255"/>
              </w:trPr>
              <w:tc>
                <w:tcPr>
                  <w:tcW w:w="414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B0F431" w14:textId="0E48A196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94D0B1" w14:textId="3B0DAA66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170EC9" w14:textId="3EB86D65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</w:tr>
            <w:tr w:rsidR="00793641" w:rsidRPr="00793641" w14:paraId="0DCB9B12" w14:textId="77777777" w:rsidTr="00804117">
              <w:trPr>
                <w:trHeight w:val="255"/>
              </w:trPr>
              <w:tc>
                <w:tcPr>
                  <w:tcW w:w="41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7CDA6C" w14:textId="48E288E9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  <w:r w:rsidRPr="00793641">
                    <w:rPr>
                      <w:rFonts w:ascii="ＭＳ 明朝" w:hAnsi="ＭＳ 明朝" w:hint="eastAsia"/>
                      <w:szCs w:val="21"/>
                    </w:rPr>
                    <w:t>３</w:t>
                  </w:r>
                  <w:r>
                    <w:rPr>
                      <w:rFonts w:ascii="ＭＳ 明朝" w:hAnsi="ＭＳ 明朝"/>
                      <w:szCs w:val="21"/>
                    </w:rPr>
                    <w:t xml:space="preserve"> </w:t>
                  </w:r>
                  <w:r w:rsidRPr="00793641">
                    <w:rPr>
                      <w:rFonts w:ascii="ＭＳ 明朝" w:hAnsi="ＭＳ 明朝" w:hint="eastAsia"/>
                      <w:szCs w:val="21"/>
                    </w:rPr>
                    <w:t>教育上の能力に関する大学等の評価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D42F3D" w14:textId="36609B6F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24EE01" w14:textId="504D020A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</w:tr>
            <w:tr w:rsidR="00793641" w:rsidRPr="00793641" w14:paraId="40E8F4E6" w14:textId="77777777" w:rsidTr="00804117">
              <w:trPr>
                <w:trHeight w:val="255"/>
              </w:trPr>
              <w:tc>
                <w:tcPr>
                  <w:tcW w:w="4149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08BB02" w14:textId="520DF34B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FB21C8" w14:textId="3337BAFB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4BB845" w14:textId="35541113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</w:tr>
            <w:tr w:rsidR="00793641" w:rsidRPr="00793641" w14:paraId="48694C96" w14:textId="77777777" w:rsidTr="00804117">
              <w:trPr>
                <w:trHeight w:val="255"/>
              </w:trPr>
              <w:tc>
                <w:tcPr>
                  <w:tcW w:w="414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08007C" w14:textId="7C3B5610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07623A" w14:textId="7C0CF7DC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5001FD" w14:textId="751FDEC4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</w:tr>
            <w:tr w:rsidR="00793641" w:rsidRPr="00793641" w14:paraId="1919506F" w14:textId="77777777" w:rsidTr="00804117">
              <w:trPr>
                <w:trHeight w:val="255"/>
              </w:trPr>
              <w:tc>
                <w:tcPr>
                  <w:tcW w:w="41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ABE2B3" w14:textId="01099D82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  <w:r w:rsidRPr="00793641">
                    <w:rPr>
                      <w:rFonts w:ascii="ＭＳ 明朝" w:hAnsi="ＭＳ 明朝" w:hint="eastAsia"/>
                      <w:szCs w:val="21"/>
                    </w:rPr>
                    <w:t>４</w:t>
                  </w:r>
                  <w:r>
                    <w:rPr>
                      <w:rFonts w:ascii="ＭＳ 明朝" w:hAnsi="ＭＳ 明朝"/>
                      <w:szCs w:val="21"/>
                    </w:rPr>
                    <w:t xml:space="preserve"> </w:t>
                  </w:r>
                  <w:r w:rsidRPr="00793641">
                    <w:rPr>
                      <w:rFonts w:ascii="ＭＳ 明朝" w:hAnsi="ＭＳ 明朝" w:hint="eastAsia"/>
                      <w:szCs w:val="21"/>
                    </w:rPr>
                    <w:t>実務の経験を有する者についての特記事項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F249616" w14:textId="03CEEA54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9EB883" w14:textId="4115CCB6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</w:tr>
            <w:tr w:rsidR="00793641" w:rsidRPr="00793641" w14:paraId="3A33E69D" w14:textId="77777777" w:rsidTr="00804117">
              <w:trPr>
                <w:trHeight w:val="255"/>
              </w:trPr>
              <w:tc>
                <w:tcPr>
                  <w:tcW w:w="4149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2F79CD" w14:textId="28B5BE0F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60B89D" w14:textId="34004E64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9744B8" w14:textId="7C5B41F2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</w:tr>
            <w:tr w:rsidR="00793641" w:rsidRPr="00793641" w14:paraId="627D67AC" w14:textId="77777777" w:rsidTr="00804117">
              <w:trPr>
                <w:trHeight w:val="255"/>
              </w:trPr>
              <w:tc>
                <w:tcPr>
                  <w:tcW w:w="414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22EF79" w14:textId="5F491A0B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49D802" w14:textId="0ACC1CCF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F0C9DF" w14:textId="53FDED54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</w:tr>
            <w:tr w:rsidR="00793641" w:rsidRPr="00793641" w14:paraId="57A6047B" w14:textId="77777777" w:rsidTr="00804117">
              <w:trPr>
                <w:trHeight w:val="255"/>
              </w:trPr>
              <w:tc>
                <w:tcPr>
                  <w:tcW w:w="41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FF0E64" w14:textId="5F391E8C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  <w:r w:rsidRPr="00793641">
                    <w:rPr>
                      <w:rFonts w:ascii="ＭＳ 明朝" w:hAnsi="ＭＳ 明朝" w:hint="eastAsia"/>
                      <w:szCs w:val="21"/>
                    </w:rPr>
                    <w:t>５</w:t>
                  </w:r>
                  <w:r>
                    <w:rPr>
                      <w:rFonts w:ascii="ＭＳ 明朝" w:hAnsi="ＭＳ 明朝"/>
                      <w:szCs w:val="21"/>
                    </w:rPr>
                    <w:t xml:space="preserve"> </w:t>
                  </w:r>
                  <w:r w:rsidRPr="00793641">
                    <w:rPr>
                      <w:rFonts w:ascii="ＭＳ 明朝" w:hAnsi="ＭＳ 明朝" w:hint="eastAsia"/>
                      <w:szCs w:val="21"/>
                    </w:rPr>
                    <w:t>その他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D81B85" w14:textId="3C42D909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A4ADA2" w14:textId="5C3DB25F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</w:tr>
            <w:tr w:rsidR="00793641" w:rsidRPr="00793641" w14:paraId="57648456" w14:textId="77777777" w:rsidTr="00804117">
              <w:trPr>
                <w:trHeight w:val="255"/>
              </w:trPr>
              <w:tc>
                <w:tcPr>
                  <w:tcW w:w="4149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706BA5A" w14:textId="79487AD6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27D619" w14:textId="6B8CFC1E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4D8142" w14:textId="45F0D987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</w:tr>
            <w:tr w:rsidR="00793641" w:rsidRPr="00793641" w14:paraId="09E467A2" w14:textId="77777777" w:rsidTr="00804117">
              <w:trPr>
                <w:trHeight w:val="255"/>
              </w:trPr>
              <w:tc>
                <w:tcPr>
                  <w:tcW w:w="414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35BC65" w14:textId="6C9D4A04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8950C7" w14:textId="1AB1008A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EC8CDB" w14:textId="43D5E2EA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</w:p>
              </w:tc>
            </w:tr>
            <w:tr w:rsidR="00793641" w:rsidRPr="00793641" w14:paraId="54C7C544" w14:textId="77777777" w:rsidTr="00793641">
              <w:trPr>
                <w:gridAfter w:val="3"/>
                <w:wAfter w:w="9280" w:type="dxa"/>
                <w:trHeight w:val="255"/>
              </w:trPr>
              <w:tc>
                <w:tcPr>
                  <w:tcW w:w="8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14:paraId="1A685C90" w14:textId="77777777" w:rsidR="00793641" w:rsidRPr="00793641" w:rsidRDefault="00793641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  <w:r w:rsidRPr="00793641">
                    <w:rPr>
                      <w:rFonts w:ascii="ＭＳ 明朝" w:hAnsi="ＭＳ 明朝" w:hint="eastAsia"/>
                      <w:szCs w:val="21"/>
                    </w:rPr>
                    <w:t>（注）</w:t>
                  </w:r>
                </w:p>
              </w:tc>
            </w:tr>
            <w:tr w:rsidR="004D2CE4" w:rsidRPr="00793641" w14:paraId="69912F46" w14:textId="77777777" w:rsidTr="00793641">
              <w:trPr>
                <w:trHeight w:val="255"/>
              </w:trPr>
              <w:tc>
                <w:tcPr>
                  <w:tcW w:w="1010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14:paraId="0EE7B180" w14:textId="187C4451" w:rsidR="004D2CE4" w:rsidRPr="00793641" w:rsidRDefault="004D2CE4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  <w:r w:rsidRPr="00793641">
                    <w:rPr>
                      <w:rFonts w:ascii="ＭＳ 明朝" w:hAnsi="ＭＳ 明朝" w:hint="eastAsia"/>
                      <w:szCs w:val="21"/>
                    </w:rPr>
                    <w:t>１</w:t>
                  </w:r>
                  <w:r w:rsidR="00793641">
                    <w:rPr>
                      <w:rFonts w:ascii="ＭＳ 明朝" w:hAnsi="ＭＳ 明朝"/>
                      <w:szCs w:val="21"/>
                    </w:rPr>
                    <w:t xml:space="preserve"> </w:t>
                  </w:r>
                  <w:r w:rsidRPr="00793641">
                    <w:rPr>
                      <w:rFonts w:ascii="ＭＳ 明朝" w:hAnsi="ＭＳ 明朝" w:hint="eastAsia"/>
                      <w:szCs w:val="21"/>
                    </w:rPr>
                    <w:t>「１</w:t>
                  </w:r>
                  <w:r w:rsidR="00793641">
                    <w:rPr>
                      <w:rFonts w:ascii="ＭＳ 明朝" w:hAnsi="ＭＳ 明朝"/>
                      <w:szCs w:val="21"/>
                    </w:rPr>
                    <w:t xml:space="preserve"> </w:t>
                  </w:r>
                  <w:r w:rsidRPr="00793641">
                    <w:rPr>
                      <w:rFonts w:ascii="ＭＳ 明朝" w:hAnsi="ＭＳ 明朝" w:hint="eastAsia"/>
                      <w:szCs w:val="21"/>
                    </w:rPr>
                    <w:t>教育方法の実践例」では、ICT活用が含まれている場は、導入や活用の内容を具体的に記載</w:t>
                  </w:r>
                </w:p>
              </w:tc>
            </w:tr>
            <w:tr w:rsidR="004D2CE4" w:rsidRPr="00793641" w14:paraId="1020A8BB" w14:textId="77777777" w:rsidTr="00793641">
              <w:trPr>
                <w:trHeight w:val="255"/>
              </w:trPr>
              <w:tc>
                <w:tcPr>
                  <w:tcW w:w="1010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14:paraId="01CF7DFB" w14:textId="5A7BC686" w:rsidR="004D2CE4" w:rsidRPr="00793641" w:rsidRDefault="004D2CE4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  <w:r w:rsidRPr="00793641">
                    <w:rPr>
                      <w:rFonts w:ascii="ＭＳ 明朝" w:hAnsi="ＭＳ 明朝" w:hint="eastAsia"/>
                      <w:szCs w:val="21"/>
                    </w:rPr>
                    <w:t>２</w:t>
                  </w:r>
                  <w:r w:rsidR="00793641">
                    <w:rPr>
                      <w:rFonts w:ascii="ＭＳ 明朝" w:hAnsi="ＭＳ 明朝"/>
                      <w:szCs w:val="21"/>
                    </w:rPr>
                    <w:t xml:space="preserve"> </w:t>
                  </w:r>
                  <w:r w:rsidRPr="00793641">
                    <w:rPr>
                      <w:rFonts w:ascii="ＭＳ 明朝" w:hAnsi="ＭＳ 明朝" w:hint="eastAsia"/>
                      <w:szCs w:val="21"/>
                    </w:rPr>
                    <w:t>「２</w:t>
                  </w:r>
                  <w:r w:rsidR="00793641">
                    <w:rPr>
                      <w:rFonts w:ascii="ＭＳ 明朝" w:hAnsi="ＭＳ 明朝"/>
                      <w:szCs w:val="21"/>
                    </w:rPr>
                    <w:t xml:space="preserve"> </w:t>
                  </w:r>
                  <w:r w:rsidRPr="00793641">
                    <w:rPr>
                      <w:rFonts w:ascii="ＭＳ 明朝" w:hAnsi="ＭＳ 明朝" w:hint="eastAsia"/>
                      <w:szCs w:val="21"/>
                    </w:rPr>
                    <w:t>作成した教科書，教材」では、プロダクトそのものだけでなく、改善も試みたものがあればその内容も具体的に記載</w:t>
                  </w:r>
                </w:p>
              </w:tc>
            </w:tr>
            <w:tr w:rsidR="004D2CE4" w:rsidRPr="00793641" w14:paraId="2085B348" w14:textId="77777777" w:rsidTr="00793641">
              <w:trPr>
                <w:trHeight w:val="255"/>
              </w:trPr>
              <w:tc>
                <w:tcPr>
                  <w:tcW w:w="1010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14:paraId="4FF5B74C" w14:textId="4D869D53" w:rsidR="004D2CE4" w:rsidRPr="00793641" w:rsidRDefault="004D2CE4" w:rsidP="00793641">
                  <w:pPr>
                    <w:spacing w:before="100" w:beforeAutospacing="1" w:after="100" w:afterAutospacing="1" w:line="200" w:lineRule="atLeast"/>
                    <w:rPr>
                      <w:rFonts w:ascii="ＭＳ 明朝" w:hAnsi="ＭＳ 明朝"/>
                      <w:szCs w:val="21"/>
                    </w:rPr>
                  </w:pPr>
                  <w:r w:rsidRPr="00793641">
                    <w:rPr>
                      <w:rFonts w:ascii="ＭＳ 明朝" w:hAnsi="ＭＳ 明朝" w:hint="eastAsia"/>
                      <w:szCs w:val="21"/>
                    </w:rPr>
                    <w:t>３</w:t>
                  </w:r>
                  <w:r w:rsidR="00793641">
                    <w:rPr>
                      <w:rFonts w:ascii="ＭＳ 明朝" w:hAnsi="ＭＳ 明朝"/>
                      <w:szCs w:val="21"/>
                    </w:rPr>
                    <w:t xml:space="preserve"> </w:t>
                  </w:r>
                  <w:r w:rsidRPr="00793641">
                    <w:rPr>
                      <w:rFonts w:ascii="ＭＳ 明朝" w:hAnsi="ＭＳ 明朝" w:hint="eastAsia"/>
                      <w:szCs w:val="21"/>
                    </w:rPr>
                    <w:t>FD/SD委員会等での貢献があれば「５　その他」に、具体的貢献を概要に記載</w:t>
                  </w:r>
                </w:p>
              </w:tc>
            </w:tr>
          </w:tbl>
          <w:p w14:paraId="79765574" w14:textId="4845AEB6" w:rsidR="004E46C7" w:rsidRPr="00793641" w:rsidRDefault="004E46C7" w:rsidP="00793641">
            <w:pPr>
              <w:spacing w:before="100" w:beforeAutospacing="1" w:after="100" w:afterAutospacing="1" w:line="200" w:lineRule="atLeast"/>
              <w:ind w:left="325" w:hangingChars="155" w:hanging="325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</w:tbl>
    <w:p w14:paraId="3D512CB6" w14:textId="77777777" w:rsidR="00646CA3" w:rsidRPr="002D27C9" w:rsidRDefault="00646CA3" w:rsidP="002D27C9">
      <w:pPr>
        <w:ind w:left="0" w:firstLine="0"/>
      </w:pPr>
    </w:p>
    <w:sectPr w:rsidR="00646CA3" w:rsidRPr="002D27C9" w:rsidSect="002D27C9">
      <w:type w:val="continuous"/>
      <w:pgSz w:w="11906" w:h="16838"/>
      <w:pgMar w:top="1021" w:right="849" w:bottom="1021" w:left="851" w:header="851" w:footer="992" w:gutter="0"/>
      <w:cols w:space="425"/>
      <w:titlePg/>
      <w:docGrid w:type="linesAndChars" w:linePitch="49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49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7C9"/>
    <w:rsid w:val="000C2B28"/>
    <w:rsid w:val="001937BB"/>
    <w:rsid w:val="001B184B"/>
    <w:rsid w:val="001D389D"/>
    <w:rsid w:val="002D27C9"/>
    <w:rsid w:val="00333C8C"/>
    <w:rsid w:val="003C3ED1"/>
    <w:rsid w:val="00465B61"/>
    <w:rsid w:val="004D2CE4"/>
    <w:rsid w:val="004E46C7"/>
    <w:rsid w:val="00646CA3"/>
    <w:rsid w:val="00693BC5"/>
    <w:rsid w:val="00696477"/>
    <w:rsid w:val="00793641"/>
    <w:rsid w:val="00804117"/>
    <w:rsid w:val="00820096"/>
    <w:rsid w:val="008E1EB2"/>
    <w:rsid w:val="00A72331"/>
    <w:rsid w:val="00C34924"/>
    <w:rsid w:val="00C54328"/>
    <w:rsid w:val="00D17FDC"/>
    <w:rsid w:val="00D5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B2279DB"/>
  <w15:chartTrackingRefBased/>
  <w15:docId w15:val="{525F0785-B007-834E-A224-0A19C304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>
      <w:pPr>
        <w:spacing w:before="240" w:after="240"/>
        <w:ind w:left="442" w:hanging="442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3641"/>
    <w:rPr>
      <w:rFonts w:eastAsia="ＭＳ 明朝"/>
    </w:rPr>
  </w:style>
  <w:style w:type="paragraph" w:styleId="1">
    <w:name w:val="heading 1"/>
    <w:basedOn w:val="a"/>
    <w:next w:val="a"/>
    <w:link w:val="10"/>
    <w:uiPriority w:val="9"/>
    <w:qFormat/>
    <w:rsid w:val="002D27C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27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4924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7C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27C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27C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27C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27C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27C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見出し3"/>
    <w:basedOn w:val="3"/>
    <w:autoRedefine/>
    <w:qFormat/>
    <w:rsid w:val="00C34924"/>
    <w:pPr>
      <w:widowControl w:val="0"/>
      <w:ind w:leftChars="0" w:left="0"/>
    </w:pPr>
    <w:rPr>
      <w:rFonts w:ascii="ＭＳ ゴシック" w:eastAsia="ＭＳ ゴシック" w:hAnsi="ＭＳ ゴシック"/>
      <w:b/>
      <w:bCs/>
      <w:shd w:val="clear" w:color="auto" w:fill="FFFFFF"/>
    </w:rPr>
  </w:style>
  <w:style w:type="character" w:customStyle="1" w:styleId="30">
    <w:name w:val="見出し 3 (文字)"/>
    <w:basedOn w:val="a0"/>
    <w:link w:val="3"/>
    <w:uiPriority w:val="9"/>
    <w:semiHidden/>
    <w:rsid w:val="00C34924"/>
    <w:rPr>
      <w:rFonts w:asciiTheme="majorHAnsi" w:eastAsiaTheme="majorEastAsia" w:hAnsiTheme="majorHAnsi" w:cstheme="majorBidi"/>
    </w:rPr>
  </w:style>
  <w:style w:type="character" w:customStyle="1" w:styleId="10">
    <w:name w:val="見出し 1 (文字)"/>
    <w:basedOn w:val="a0"/>
    <w:link w:val="1"/>
    <w:uiPriority w:val="9"/>
    <w:rsid w:val="002D27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D27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2D27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D27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D27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D27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D27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D27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D27C9"/>
    <w:pPr>
      <w:spacing w:before="0"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D27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27C9"/>
    <w:pPr>
      <w:numPr>
        <w:ilvl w:val="1"/>
      </w:numPr>
      <w:spacing w:after="160"/>
      <w:ind w:left="442" w:hanging="442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D27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D27C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D27C9"/>
    <w:rPr>
      <w:rFonts w:eastAsia="ＭＳ 明朝"/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D27C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D27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D27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D27C9"/>
    <w:rPr>
      <w:rFonts w:eastAsia="ＭＳ 明朝"/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D27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Kenzy H</dc:creator>
  <cp:keywords/>
  <dc:description/>
  <cp:lastModifiedBy>相良 光紘</cp:lastModifiedBy>
  <cp:revision>2</cp:revision>
  <dcterms:created xsi:type="dcterms:W3CDTF">2026-05-18T08:52:00Z</dcterms:created>
  <dcterms:modified xsi:type="dcterms:W3CDTF">2026-05-18T08:52:00Z</dcterms:modified>
</cp:coreProperties>
</file>